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CC2" w:rsidRDefault="00882964">
      <w:r>
        <w:t>Výzva klubům sdruženým v Českomoravském billiardovém svazu,</w:t>
      </w:r>
    </w:p>
    <w:p w:rsidR="00882964" w:rsidRDefault="00882964"/>
    <w:p w:rsidR="00882964" w:rsidRDefault="00882964">
      <w:r>
        <w:t xml:space="preserve">VV Českomoravského billiardového svazu rozhodl na svém jednání, že finančně podpoří trenéry mládeže ČMBS a členy ČMBS, kteří s mládeží pracují. VV proto žádá zástupce klubů, aby na adresu </w:t>
      </w:r>
      <w:hyperlink r:id="rId4" w:history="1">
        <w:r w:rsidR="00C05592" w:rsidRPr="00DD5963">
          <w:rPr>
            <w:rStyle w:val="Hypertextovodkaz"/>
          </w:rPr>
          <w:t>gs@cmbs.cz</w:t>
        </w:r>
      </w:hyperlink>
      <w:r>
        <w:t xml:space="preserve"> zaslali žádosti</w:t>
      </w:r>
      <w:r w:rsidR="00643DB1">
        <w:t xml:space="preserve"> (tabulka je přílohou zprávy)</w:t>
      </w:r>
      <w:r>
        <w:t xml:space="preserve"> o podporu svých členů, kteří s mládeží pracují.</w:t>
      </w:r>
    </w:p>
    <w:p w:rsidR="00FF44DC" w:rsidRDefault="00FF44DC">
      <w:r>
        <w:t>Vzhledem k tomu, že čerpání takto alokovaných pen</w:t>
      </w:r>
      <w:r w:rsidR="00643DB1">
        <w:t>ěz je potřeba do konce</w:t>
      </w:r>
      <w:r>
        <w:t xml:space="preserve"> tohoto roku, prosím o reakce</w:t>
      </w:r>
      <w:r w:rsidR="00643DB1">
        <w:t xml:space="preserve"> obratem. </w:t>
      </w:r>
    </w:p>
    <w:p w:rsidR="00FF44DC" w:rsidRDefault="00FF44DC">
      <w:r>
        <w:t>S pozdravem</w:t>
      </w:r>
    </w:p>
    <w:p w:rsidR="00FF44DC" w:rsidRDefault="00FF44DC">
      <w:r>
        <w:t>František Nejedlo</w:t>
      </w:r>
    </w:p>
    <w:p w:rsidR="00FF44DC" w:rsidRDefault="00FF44DC">
      <w:r>
        <w:t>GS ČMBS</w:t>
      </w:r>
      <w:bookmarkStart w:id="0" w:name="_GoBack"/>
      <w:bookmarkEnd w:id="0"/>
    </w:p>
    <w:sectPr w:rsidR="00FF44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964"/>
    <w:rsid w:val="0034086E"/>
    <w:rsid w:val="00513CC2"/>
    <w:rsid w:val="00643DB1"/>
    <w:rsid w:val="00807F9C"/>
    <w:rsid w:val="00882964"/>
    <w:rsid w:val="00C05592"/>
    <w:rsid w:val="00FF4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A66828-1465-415A-B9AF-B121FF8E2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829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s@cmbs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77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Fanda</dc:creator>
  <cp:keywords/>
  <dc:description/>
  <cp:lastModifiedBy>Fanda</cp:lastModifiedBy>
  <cp:revision>5</cp:revision>
  <dcterms:created xsi:type="dcterms:W3CDTF">2017-10-27T13:44:00Z</dcterms:created>
  <dcterms:modified xsi:type="dcterms:W3CDTF">2017-11-13T12:56:00Z</dcterms:modified>
</cp:coreProperties>
</file>